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2A6840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CD6BCA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11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C3258E" w:rsidRDefault="00113758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56B48" w:rsidRPr="00A56B48" w:rsidRDefault="00951FBE" w:rsidP="007B6F5C">
      <w:pPr>
        <w:pStyle w:val="a3"/>
        <w:spacing w:before="0" w:beforeAutospacing="0" w:after="0" w:afterAutospacing="0" w:line="56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CD6BCA">
        <w:rPr>
          <w:rFonts w:asciiTheme="minorEastAsia" w:eastAsiaTheme="minorEastAsia" w:hAnsiTheme="minorEastAsia" w:hint="eastAsia"/>
        </w:rPr>
        <w:t>5</w:t>
      </w:r>
      <w:r w:rsidRPr="00966B0F">
        <w:rPr>
          <w:rFonts w:asciiTheme="minorEastAsia" w:eastAsiaTheme="minorEastAsia" w:hAnsiTheme="minorEastAsia" w:hint="eastAsia"/>
        </w:rPr>
        <w:t>月</w:t>
      </w:r>
      <w:r w:rsidR="00CD6BCA">
        <w:rPr>
          <w:rFonts w:asciiTheme="minorEastAsia" w:eastAsiaTheme="minorEastAsia" w:hAnsiTheme="minorEastAsia" w:hint="eastAsia"/>
        </w:rPr>
        <w:t>27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C72A25"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="00C72A25" w:rsidRPr="00966B0F">
        <w:rPr>
          <w:rFonts w:asciiTheme="minorEastAsia" w:eastAsiaTheme="minorEastAsia" w:hAnsiTheme="minorEastAsia" w:hint="eastAsia"/>
        </w:rPr>
        <w:t>吴永夺</w:t>
      </w:r>
      <w:r w:rsidRPr="00966B0F">
        <w:rPr>
          <w:rFonts w:asciiTheme="minorEastAsia" w:eastAsiaTheme="minorEastAsia" w:hAnsiTheme="minorEastAsia" w:hint="eastAsia"/>
        </w:rPr>
        <w:t>主持</w:t>
      </w:r>
      <w:proofErr w:type="gramEnd"/>
      <w:r w:rsidR="00D05F57" w:rsidRPr="00966B0F">
        <w:rPr>
          <w:rFonts w:asciiTheme="minorEastAsia" w:eastAsiaTheme="minorEastAsia" w:hAnsiTheme="minorEastAsia" w:hint="eastAsia"/>
        </w:rPr>
        <w:t>，</w:t>
      </w:r>
      <w:r w:rsidR="007B6F5C">
        <w:rPr>
          <w:rFonts w:asciiTheme="minorEastAsia" w:eastAsiaTheme="minorEastAsia" w:hAnsiTheme="minorEastAsia" w:hint="eastAsia"/>
        </w:rPr>
        <w:t>院长夏万军、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戴道明、</w:t>
      </w:r>
      <w:r w:rsidR="00CA3EB8" w:rsidRPr="00966B0F">
        <w:rPr>
          <w:rFonts w:asciiTheme="minorEastAsia" w:eastAsiaTheme="minorEastAsia" w:hAnsiTheme="minorEastAsia" w:hint="eastAsia"/>
        </w:rPr>
        <w:t>徐勇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7B6F5C" w:rsidRPr="00966B0F">
        <w:rPr>
          <w:rFonts w:asciiTheme="minorEastAsia" w:eastAsiaTheme="minorEastAsia" w:hAnsiTheme="minorEastAsia" w:hint="eastAsia"/>
        </w:rPr>
        <w:t>党委秘书王秋祎</w:t>
      </w:r>
      <w:r w:rsidR="007B6F5C">
        <w:rPr>
          <w:rFonts w:asciiTheme="minorEastAsia" w:eastAsiaTheme="minorEastAsia" w:hAnsiTheme="minorEastAsia" w:hint="eastAsia"/>
        </w:rPr>
        <w:t>、</w:t>
      </w:r>
      <w:r w:rsidR="007B6F5C" w:rsidRPr="00966B0F">
        <w:rPr>
          <w:rFonts w:asciiTheme="minorEastAsia" w:eastAsiaTheme="minorEastAsia" w:hAnsiTheme="minorEastAsia" w:hint="eastAsia"/>
        </w:rPr>
        <w:t>行政秘书霍雨佳</w:t>
      </w:r>
      <w:r w:rsidR="007B6F5C">
        <w:rPr>
          <w:rFonts w:asciiTheme="minorEastAsia" w:eastAsiaTheme="minorEastAsia" w:hAnsiTheme="minorEastAsia" w:hint="eastAsia"/>
        </w:rPr>
        <w:t>、教学科研秘书王丽叶、杨黎黎、团委书记马海</w:t>
      </w:r>
      <w:proofErr w:type="gramStart"/>
      <w:r w:rsidR="007B6F5C">
        <w:rPr>
          <w:rFonts w:asciiTheme="minorEastAsia" w:eastAsiaTheme="minorEastAsia" w:hAnsiTheme="minorEastAsia" w:hint="eastAsia"/>
        </w:rPr>
        <w:t>磊</w:t>
      </w:r>
      <w:proofErr w:type="gramEnd"/>
      <w:r w:rsidR="007B6F5C">
        <w:rPr>
          <w:rFonts w:asciiTheme="minorEastAsia" w:eastAsiaTheme="minorEastAsia" w:hAnsiTheme="minorEastAsia" w:hint="eastAsia"/>
        </w:rPr>
        <w:t>、电子系支部书记周健</w:t>
      </w:r>
      <w:r w:rsidR="007B6F5C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56B48" w:rsidRPr="007B6F5C" w:rsidRDefault="00A56B48" w:rsidP="007B6F5C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《管</w:t>
      </w:r>
      <w:r w:rsidR="002C640C" w:rsidRPr="007B6F5C">
        <w:rPr>
          <w:rFonts w:asciiTheme="minorEastAsia" w:eastAsiaTheme="minorEastAsia" w:hAnsiTheme="minorEastAsia" w:cs="宋体" w:hint="eastAsia"/>
          <w:sz w:val="24"/>
          <w:szCs w:val="24"/>
        </w:rPr>
        <w:t>理科学与工程学院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2019年毕业生文明离校方案》</w:t>
      </w:r>
      <w:r w:rsidRPr="007B6F5C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C24B61" w:rsidRPr="001966F6" w:rsidRDefault="00A56B48" w:rsidP="00C24B61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966F6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 w:rsidR="007B6F5C" w:rsidRPr="001966F6">
        <w:rPr>
          <w:rFonts w:asciiTheme="minorEastAsia" w:eastAsiaTheme="minorEastAsia" w:hAnsiTheme="minorEastAsia" w:cs="宋体" w:hint="eastAsia"/>
          <w:sz w:val="24"/>
          <w:szCs w:val="24"/>
        </w:rPr>
        <w:t>会议审议了</w:t>
      </w:r>
      <w:r w:rsidRPr="001966F6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C24B61" w:rsidRPr="001966F6">
        <w:rPr>
          <w:rFonts w:asciiTheme="minorEastAsia" w:eastAsiaTheme="minorEastAsia" w:hAnsiTheme="minorEastAsia" w:cs="宋体" w:hint="eastAsia"/>
          <w:sz w:val="24"/>
          <w:szCs w:val="24"/>
        </w:rPr>
        <w:t>关于表彰2015级升学深造达标班级及辅导员（班主任）的决定</w:t>
      </w:r>
      <w:r w:rsidRPr="001966F6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 w:rsidR="007B6F5C" w:rsidRPr="001966F6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56B48" w:rsidRPr="001966F6" w:rsidRDefault="00A56B48" w:rsidP="00C24B61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1966F6">
        <w:rPr>
          <w:rFonts w:asciiTheme="minorEastAsia" w:eastAsiaTheme="minorEastAsia" w:hAnsiTheme="minorEastAsia" w:cs="宋体" w:hint="eastAsia"/>
          <w:sz w:val="24"/>
          <w:szCs w:val="24"/>
        </w:rPr>
        <w:t>3.</w:t>
      </w:r>
      <w:r w:rsidR="007B6F5C" w:rsidRPr="001966F6">
        <w:rPr>
          <w:rFonts w:asciiTheme="minorEastAsia" w:eastAsiaTheme="minorEastAsia" w:hAnsiTheme="minorEastAsia" w:cs="宋体" w:hint="eastAsia"/>
          <w:sz w:val="24"/>
          <w:szCs w:val="24"/>
        </w:rPr>
        <w:t>会议审议了</w:t>
      </w:r>
      <w:r w:rsidRPr="001966F6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C24B61" w:rsidRPr="001966F6">
        <w:rPr>
          <w:rFonts w:asciiTheme="minorEastAsia" w:eastAsiaTheme="minorEastAsia" w:hAnsiTheme="minorEastAsia" w:cs="宋体" w:hint="eastAsia"/>
          <w:sz w:val="24"/>
          <w:szCs w:val="24"/>
        </w:rPr>
        <w:t>关于表彰2015级英语等级考试通过率达标班级及辅导员（班主任）的决定</w:t>
      </w:r>
      <w:r w:rsidRPr="001966F6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 w:rsidR="007B6F5C" w:rsidRPr="001966F6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56B48" w:rsidRPr="007B6F5C" w:rsidRDefault="00A56B48" w:rsidP="007B6F5C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4.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7B6F5C" w:rsidRPr="007B6F5C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82412F" w:rsidRPr="0082412F">
        <w:rPr>
          <w:rFonts w:asciiTheme="minorEastAsia" w:eastAsiaTheme="minorEastAsia" w:hAnsiTheme="minorEastAsia" w:cs="宋体" w:hint="eastAsia"/>
          <w:sz w:val="24"/>
          <w:szCs w:val="24"/>
        </w:rPr>
        <w:t>管理科学与工程学院关于表彰2018年度科研业绩突出人员的决定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56B48" w:rsidRPr="007B6F5C" w:rsidRDefault="00A56B48" w:rsidP="007B6F5C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5.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7B6F5C" w:rsidRPr="007B6F5C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了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《</w:t>
      </w:r>
      <w:r w:rsidR="0082412F" w:rsidRPr="0082412F">
        <w:rPr>
          <w:rFonts w:asciiTheme="minorEastAsia" w:eastAsiaTheme="minorEastAsia" w:hAnsiTheme="minorEastAsia" w:cs="宋体" w:hint="eastAsia"/>
          <w:sz w:val="24"/>
          <w:szCs w:val="24"/>
        </w:rPr>
        <w:t>管理科学与工程学院关于表彰2018年度教学业绩突出人员的决定</w:t>
      </w:r>
      <w:r w:rsidRPr="007B6F5C">
        <w:rPr>
          <w:rFonts w:asciiTheme="minorEastAsia" w:eastAsiaTheme="minorEastAsia" w:hAnsiTheme="minorEastAsia" w:cs="宋体" w:hint="eastAsia"/>
          <w:sz w:val="24"/>
          <w:szCs w:val="24"/>
        </w:rPr>
        <w:t>》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A56B48" w:rsidRPr="007B6F5C" w:rsidRDefault="002A6840" w:rsidP="007B6F5C">
      <w:pPr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104775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B48" w:rsidRPr="007B6F5C">
        <w:rPr>
          <w:rFonts w:asciiTheme="minorEastAsia" w:eastAsiaTheme="minorEastAsia" w:hAnsiTheme="minorEastAsia" w:cs="宋体" w:hint="eastAsia"/>
          <w:sz w:val="24"/>
          <w:szCs w:val="24"/>
        </w:rPr>
        <w:t>6.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会议</w:t>
      </w:r>
      <w:r w:rsidR="007B6F5C" w:rsidRPr="007B6F5C">
        <w:rPr>
          <w:rFonts w:asciiTheme="minorEastAsia" w:eastAsiaTheme="minorEastAsia" w:hAnsiTheme="minorEastAsia" w:cs="宋体" w:hint="eastAsia"/>
          <w:sz w:val="24"/>
          <w:szCs w:val="24"/>
        </w:rPr>
        <w:t>审议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了管理科学与工程</w:t>
      </w:r>
      <w:r w:rsidR="00181B36" w:rsidRPr="007B6F5C">
        <w:rPr>
          <w:rFonts w:asciiTheme="minorEastAsia" w:eastAsiaTheme="minorEastAsia" w:hAnsiTheme="minorEastAsia" w:cs="宋体" w:hint="eastAsia"/>
          <w:sz w:val="24"/>
          <w:szCs w:val="24"/>
        </w:rPr>
        <w:t>学院各专业负责</w:t>
      </w:r>
      <w:r w:rsidR="00A56B48" w:rsidRPr="007B6F5C">
        <w:rPr>
          <w:rFonts w:asciiTheme="minorEastAsia" w:eastAsiaTheme="minorEastAsia" w:hAnsiTheme="minorEastAsia" w:cs="宋体" w:hint="eastAsia"/>
          <w:sz w:val="24"/>
          <w:szCs w:val="24"/>
        </w:rPr>
        <w:t>名单</w:t>
      </w:r>
      <w:r w:rsidR="00A56B48" w:rsidRPr="007B6F5C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="007B6F5C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F1FEB" w:rsidRDefault="00EF1FEB" w:rsidP="007B6F5C">
      <w:pPr>
        <w:adjustRightInd/>
        <w:snapToGrid/>
        <w:spacing w:after="0" w:line="56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</w:t>
      </w:r>
    </w:p>
    <w:p w:rsidR="002A6840" w:rsidRPr="00966B0F" w:rsidRDefault="002A6840" w:rsidP="002A6840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F3097A" w:rsidRPr="007B6F5C" w:rsidRDefault="002A6840" w:rsidP="002A6840">
      <w:pPr>
        <w:adjustRightInd/>
        <w:snapToGrid/>
        <w:spacing w:after="0" w:line="560" w:lineRule="exact"/>
        <w:ind w:firstLine="200"/>
        <w:jc w:val="righ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>5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>27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4B31EC" w:rsidRPr="000853F8" w:rsidRDefault="00EF1FEB" w:rsidP="002A6840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</w:t>
      </w:r>
    </w:p>
    <w:sectPr w:rsidR="004B31EC" w:rsidRPr="000853F8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25" w:rsidRDefault="00426725" w:rsidP="001D1BB8">
      <w:pPr>
        <w:spacing w:after="0"/>
      </w:pPr>
      <w:r>
        <w:separator/>
      </w:r>
    </w:p>
  </w:endnote>
  <w:endnote w:type="continuationSeparator" w:id="0">
    <w:p w:rsidR="00426725" w:rsidRDefault="00426725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25" w:rsidRDefault="00426725" w:rsidP="001D1BB8">
      <w:pPr>
        <w:spacing w:after="0"/>
      </w:pPr>
      <w:r>
        <w:separator/>
      </w:r>
    </w:p>
  </w:footnote>
  <w:footnote w:type="continuationSeparator" w:id="0">
    <w:p w:rsidR="00426725" w:rsidRDefault="00426725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15340"/>
    <w:rsid w:val="00020371"/>
    <w:rsid w:val="00041774"/>
    <w:rsid w:val="00051276"/>
    <w:rsid w:val="0005309F"/>
    <w:rsid w:val="00053ED6"/>
    <w:rsid w:val="00056BBE"/>
    <w:rsid w:val="00057EE7"/>
    <w:rsid w:val="000605B7"/>
    <w:rsid w:val="00061E9C"/>
    <w:rsid w:val="000749E5"/>
    <w:rsid w:val="00074D57"/>
    <w:rsid w:val="0008052A"/>
    <w:rsid w:val="000853F8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E7442"/>
    <w:rsid w:val="000F6337"/>
    <w:rsid w:val="000F7EA7"/>
    <w:rsid w:val="00104835"/>
    <w:rsid w:val="00106EDC"/>
    <w:rsid w:val="00113758"/>
    <w:rsid w:val="001147F2"/>
    <w:rsid w:val="001161FA"/>
    <w:rsid w:val="0012176C"/>
    <w:rsid w:val="0013064A"/>
    <w:rsid w:val="00135EF1"/>
    <w:rsid w:val="00141A80"/>
    <w:rsid w:val="0014303B"/>
    <w:rsid w:val="00144652"/>
    <w:rsid w:val="001748E7"/>
    <w:rsid w:val="00181B36"/>
    <w:rsid w:val="001966F6"/>
    <w:rsid w:val="001967E8"/>
    <w:rsid w:val="00196E63"/>
    <w:rsid w:val="001B4E61"/>
    <w:rsid w:val="001B6D4D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3303D"/>
    <w:rsid w:val="00236070"/>
    <w:rsid w:val="00245D32"/>
    <w:rsid w:val="00246F47"/>
    <w:rsid w:val="00247546"/>
    <w:rsid w:val="00253845"/>
    <w:rsid w:val="00253DA0"/>
    <w:rsid w:val="00275019"/>
    <w:rsid w:val="00285048"/>
    <w:rsid w:val="00287ABC"/>
    <w:rsid w:val="00297363"/>
    <w:rsid w:val="002A6840"/>
    <w:rsid w:val="002B6657"/>
    <w:rsid w:val="002C14C1"/>
    <w:rsid w:val="002C640C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363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6725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5F2EE9"/>
    <w:rsid w:val="00621F91"/>
    <w:rsid w:val="00624C7D"/>
    <w:rsid w:val="006268F8"/>
    <w:rsid w:val="006316F4"/>
    <w:rsid w:val="006533A4"/>
    <w:rsid w:val="0066274A"/>
    <w:rsid w:val="0067344B"/>
    <w:rsid w:val="00674081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1264"/>
    <w:rsid w:val="00765E18"/>
    <w:rsid w:val="00767845"/>
    <w:rsid w:val="00786C9A"/>
    <w:rsid w:val="00793062"/>
    <w:rsid w:val="007B6F5C"/>
    <w:rsid w:val="007C057A"/>
    <w:rsid w:val="007C0F5F"/>
    <w:rsid w:val="007D2B18"/>
    <w:rsid w:val="007D563A"/>
    <w:rsid w:val="007D6315"/>
    <w:rsid w:val="007E2C46"/>
    <w:rsid w:val="00810E52"/>
    <w:rsid w:val="008145DA"/>
    <w:rsid w:val="00816773"/>
    <w:rsid w:val="008219D5"/>
    <w:rsid w:val="0082412F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9004C9"/>
    <w:rsid w:val="0090363A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2EBB"/>
    <w:rsid w:val="00A549AA"/>
    <w:rsid w:val="00A56B48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2C24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24B61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73F8F"/>
    <w:rsid w:val="00C83183"/>
    <w:rsid w:val="00C840CF"/>
    <w:rsid w:val="00C845AC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D6BCA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C3FEB"/>
    <w:rsid w:val="00DC766A"/>
    <w:rsid w:val="00DD051D"/>
    <w:rsid w:val="00DD3D06"/>
    <w:rsid w:val="00DD413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5831"/>
    <w:rsid w:val="00EE69EA"/>
    <w:rsid w:val="00EE6D4B"/>
    <w:rsid w:val="00EE7728"/>
    <w:rsid w:val="00EF1FEB"/>
    <w:rsid w:val="00EF5569"/>
    <w:rsid w:val="00F05BB8"/>
    <w:rsid w:val="00F1082B"/>
    <w:rsid w:val="00F25757"/>
    <w:rsid w:val="00F26C41"/>
    <w:rsid w:val="00F3097A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24</cp:revision>
  <dcterms:created xsi:type="dcterms:W3CDTF">2019-04-17T08:31:00Z</dcterms:created>
  <dcterms:modified xsi:type="dcterms:W3CDTF">2019-06-04T01:41:00Z</dcterms:modified>
</cp:coreProperties>
</file>